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D2" w:rsidRDefault="00F278D2"/>
    <w:p w:rsidR="00F278D2" w:rsidRDefault="00F278D2"/>
    <w:p w:rsidR="00F278D2" w:rsidRDefault="00F278D2">
      <w:pPr>
        <w:spacing w:before="12"/>
        <w:rPr>
          <w:sz w:val="22"/>
          <w:szCs w:val="22"/>
        </w:rPr>
      </w:pPr>
    </w:p>
    <w:p w:rsidR="00F278D2" w:rsidRDefault="00C5303D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2024/2025 (  INFANZIA  )</w:t>
      </w:r>
    </w:p>
    <w:p w:rsidR="00F278D2" w:rsidRDefault="00F278D2">
      <w:pPr>
        <w:spacing w:before="3"/>
      </w:pPr>
    </w:p>
    <w:p w:rsidR="00F278D2" w:rsidRDefault="00F278D2">
      <w:pPr>
        <w:ind w:left="4376"/>
        <w:rPr>
          <w:sz w:val="18"/>
          <w:szCs w:val="18"/>
        </w:rPr>
      </w:pPr>
    </w:p>
    <w:p w:rsidR="00F278D2" w:rsidRDefault="00C5303D">
      <w:pPr>
        <w:ind w:left="4376"/>
        <w:rPr>
          <w:sz w:val="18"/>
          <w:szCs w:val="18"/>
        </w:rPr>
      </w:pPr>
      <w:r>
        <w:rPr>
          <w:sz w:val="18"/>
          <w:szCs w:val="18"/>
        </w:rPr>
        <w:t>Al Dirigente scolastico del ___________________________</w:t>
      </w:r>
    </w:p>
    <w:p w:rsidR="00F278D2" w:rsidRDefault="00F278D2"/>
    <w:p w:rsidR="00F278D2" w:rsidRDefault="00F278D2">
      <w:pPr>
        <w:spacing w:before="2"/>
        <w:rPr>
          <w:sz w:val="22"/>
          <w:szCs w:val="22"/>
        </w:rPr>
      </w:pPr>
    </w:p>
    <w:p w:rsidR="00F278D2" w:rsidRDefault="00C5303D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:rsidR="00F278D2" w:rsidRDefault="00F278D2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F278D2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C5303D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C5303D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:rsidR="00F278D2" w:rsidRDefault="00C5303D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C5303D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F278D2" w:rsidRDefault="00C5303D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278D2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C5303D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:rsidR="00F278D2" w:rsidRDefault="00C5303D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:rsidR="00F278D2" w:rsidRDefault="00F278D2">
            <w:pPr>
              <w:spacing w:before="5"/>
              <w:rPr>
                <w:sz w:val="26"/>
                <w:szCs w:val="26"/>
              </w:rPr>
            </w:pPr>
          </w:p>
          <w:p w:rsidR="00F278D2" w:rsidRDefault="00C5303D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>
            <w:pPr>
              <w:spacing w:before="18"/>
              <w:rPr>
                <w:sz w:val="22"/>
                <w:szCs w:val="22"/>
              </w:rPr>
            </w:pPr>
          </w:p>
          <w:p w:rsidR="00F278D2" w:rsidRDefault="00C5303D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:rsidR="00F278D2" w:rsidRDefault="00C5303D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>
            <w:pPr>
              <w:spacing w:before="19"/>
              <w:rPr>
                <w:sz w:val="22"/>
                <w:szCs w:val="22"/>
              </w:rPr>
            </w:pP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F278D2" w:rsidRDefault="00F278D2">
            <w:pPr>
              <w:spacing w:before="5"/>
              <w:rPr>
                <w:sz w:val="26"/>
                <w:szCs w:val="26"/>
              </w:rPr>
            </w:pPr>
          </w:p>
          <w:p w:rsidR="00F278D2" w:rsidRDefault="00C5303D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>
            <w:pPr>
              <w:spacing w:before="16"/>
              <w:rPr>
                <w:sz w:val="22"/>
                <w:szCs w:val="22"/>
              </w:rPr>
            </w:pPr>
          </w:p>
          <w:p w:rsidR="00F278D2" w:rsidRDefault="00C5303D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C5303D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:rsidR="00F278D2" w:rsidRDefault="00C5303D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C5303D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:rsidR="00F278D2" w:rsidRDefault="00C5303D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:rsidR="00F278D2" w:rsidRDefault="00F278D2">
            <w:pPr>
              <w:spacing w:before="6"/>
              <w:rPr>
                <w:sz w:val="24"/>
                <w:szCs w:val="24"/>
              </w:rPr>
            </w:pPr>
          </w:p>
          <w:p w:rsidR="00F278D2" w:rsidRDefault="00C5303D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>
            <w:pPr>
              <w:spacing w:before="17"/>
              <w:rPr>
                <w:sz w:val="22"/>
                <w:szCs w:val="22"/>
              </w:rPr>
            </w:pPr>
          </w:p>
          <w:p w:rsidR="00F278D2" w:rsidRDefault="00C5303D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:rsidR="00F278D2" w:rsidRDefault="00F278D2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C5303D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:rsidR="00F278D2" w:rsidRDefault="00C5303D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:rsidR="00F278D2" w:rsidRDefault="00F278D2">
            <w:pPr>
              <w:ind w:left="418"/>
              <w:rPr>
                <w:sz w:val="16"/>
                <w:szCs w:val="16"/>
              </w:rPr>
            </w:pPr>
          </w:p>
          <w:p w:rsidR="00F278D2" w:rsidRDefault="00C5303D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>
            <w:pPr>
              <w:spacing w:before="16"/>
              <w:rPr>
                <w:sz w:val="22"/>
                <w:szCs w:val="22"/>
              </w:rPr>
            </w:pPr>
          </w:p>
          <w:p w:rsidR="00F278D2" w:rsidRDefault="00C5303D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>
            <w:pPr>
              <w:spacing w:before="1"/>
              <w:rPr>
                <w:sz w:val="24"/>
                <w:szCs w:val="24"/>
              </w:rPr>
            </w:pPr>
          </w:p>
          <w:p w:rsidR="00F278D2" w:rsidRDefault="00C5303D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</w:tbl>
    <w:p w:rsidR="00F278D2" w:rsidRDefault="00F278D2"/>
    <w:p w:rsidR="00F278D2" w:rsidRDefault="00C5303D">
      <w:pPr>
        <w:widowControl w:val="0"/>
        <w:spacing w:line="276" w:lineRule="auto"/>
        <w:sectPr w:rsidR="00F278D2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:rsidR="00F278D2" w:rsidRDefault="00F278D2"/>
    <w:p w:rsidR="00F278D2" w:rsidRDefault="00F278D2"/>
    <w:p w:rsidR="00F278D2" w:rsidRDefault="00F278D2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F278D2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>
            <w:pPr>
              <w:ind w:left="54"/>
              <w:rPr>
                <w:sz w:val="16"/>
                <w:szCs w:val="16"/>
                <w:u w:val="single"/>
              </w:rPr>
            </w:pP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:rsidR="00F278D2" w:rsidRDefault="00F278D2">
            <w:pPr>
              <w:spacing w:before="18"/>
              <w:rPr>
                <w:sz w:val="22"/>
                <w:szCs w:val="22"/>
              </w:rPr>
            </w:pPr>
          </w:p>
          <w:p w:rsidR="00F278D2" w:rsidRDefault="00C5303D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 xml:space="preserve">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/>
          <w:p w:rsidR="00F278D2" w:rsidRDefault="00C5303D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C5303D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:rsidR="00F278D2" w:rsidRDefault="00C5303D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:rsidR="00F278D2" w:rsidRDefault="00F278D2">
            <w:pPr>
              <w:spacing w:before="19"/>
              <w:jc w:val="both"/>
              <w:rPr>
                <w:sz w:val="22"/>
                <w:szCs w:val="22"/>
              </w:rPr>
            </w:pPr>
          </w:p>
          <w:p w:rsidR="00F278D2" w:rsidRDefault="00C5303D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:rsidR="00F278D2" w:rsidRDefault="00F278D2">
            <w:pPr>
              <w:spacing w:before="7"/>
              <w:jc w:val="both"/>
              <w:rPr>
                <w:sz w:val="26"/>
                <w:szCs w:val="26"/>
              </w:rPr>
            </w:pPr>
          </w:p>
          <w:p w:rsidR="00F278D2" w:rsidRDefault="00C530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entro il quinquennio …………………………………………………..………</w:t>
            </w:r>
            <w:r>
              <w:rPr>
                <w:b/>
                <w:color w:val="000000"/>
                <w:sz w:val="16"/>
                <w:szCs w:val="16"/>
              </w:rPr>
              <w:t>( punti 2 x ogni anno)</w:t>
            </w:r>
            <w:r>
              <w:rPr>
                <w:color w:val="000000"/>
                <w:sz w:val="16"/>
                <w:szCs w:val="16"/>
              </w:rPr>
              <w:t>….</w:t>
            </w:r>
            <w:r>
              <w:rPr>
                <w:b/>
                <w:color w:val="000000"/>
                <w:sz w:val="16"/>
                <w:szCs w:val="16"/>
              </w:rPr>
              <w:t>anni ____</w:t>
            </w:r>
          </w:p>
          <w:p w:rsidR="00F278D2" w:rsidRDefault="00C5303D">
            <w:pPr>
              <w:numPr>
                <w:ilvl w:val="0"/>
                <w:numId w:val="2"/>
              </w:numPr>
              <w:spacing w:before="24"/>
              <w:ind w:right="117" w:hanging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:rsidR="00F278D2" w:rsidRDefault="00F278D2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C5303D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278D2" w:rsidRDefault="00C5303D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:rsidR="00F278D2" w:rsidRDefault="00C5303D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:rsidR="00F278D2" w:rsidRDefault="00F278D2">
            <w:pPr>
              <w:spacing w:before="18"/>
              <w:jc w:val="both"/>
              <w:rPr>
                <w:sz w:val="22"/>
                <w:szCs w:val="22"/>
              </w:rPr>
            </w:pP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:rsidR="00F278D2" w:rsidRDefault="00C5303D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F278D2" w:rsidRDefault="00C5303D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8D2" w:rsidRDefault="00C5303D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:rsidR="00F278D2" w:rsidRDefault="00C5303D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:rsidR="00F278D2" w:rsidRDefault="00F278D2">
            <w:pPr>
              <w:spacing w:before="3"/>
              <w:rPr>
                <w:sz w:val="18"/>
                <w:szCs w:val="18"/>
              </w:rPr>
            </w:pPr>
          </w:p>
          <w:p w:rsidR="00F278D2" w:rsidRDefault="00C5303D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all’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8D2" w:rsidRDefault="00F278D2"/>
        </w:tc>
      </w:tr>
      <w:tr w:rsidR="00F278D2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78D2" w:rsidRDefault="00C5303D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:rsidR="00F278D2" w:rsidRDefault="00F278D2"/>
        </w:tc>
      </w:tr>
      <w:tr w:rsidR="00F278D2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>
            <w:pPr>
              <w:spacing w:before="1"/>
              <w:rPr>
                <w:sz w:val="24"/>
                <w:szCs w:val="24"/>
              </w:rPr>
            </w:pPr>
          </w:p>
          <w:p w:rsidR="00F278D2" w:rsidRDefault="00C5303D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>
            <w:pPr>
              <w:spacing w:before="1"/>
              <w:rPr>
                <w:sz w:val="24"/>
                <w:szCs w:val="24"/>
              </w:rPr>
            </w:pPr>
          </w:p>
          <w:p w:rsidR="00F278D2" w:rsidRDefault="00C5303D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>
            <w:pPr>
              <w:spacing w:before="1"/>
              <w:rPr>
                <w:sz w:val="24"/>
                <w:szCs w:val="24"/>
              </w:rPr>
            </w:pPr>
          </w:p>
          <w:p w:rsidR="00F278D2" w:rsidRDefault="00C5303D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F278D2" w:rsidRDefault="00C5303D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278D2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>
            <w:pPr>
              <w:spacing w:before="16"/>
              <w:rPr>
                <w:sz w:val="22"/>
                <w:szCs w:val="22"/>
              </w:rPr>
            </w:pP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di…………………….. al coniuge (o parte dell’unione civile o convivente di fatto) ovvero, nel  caso di docenti senza coniuge o separati giudizialmente o consensualmente con atto omologato dal tribunale, al non allontanamento dai genitori o dai figli</w:t>
            </w:r>
          </w:p>
          <w:p w:rsidR="00F278D2" w:rsidRDefault="00F278D2">
            <w:pPr>
              <w:spacing w:before="10"/>
              <w:rPr>
                <w:sz w:val="26"/>
                <w:szCs w:val="26"/>
              </w:rPr>
            </w:pPr>
          </w:p>
          <w:p w:rsidR="00F278D2" w:rsidRDefault="00C5303D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31.12.2024</w:t>
            </w:r>
          </w:p>
          <w:p w:rsidR="00F278D2" w:rsidRDefault="00F278D2">
            <w:pPr>
              <w:spacing w:before="7"/>
              <w:rPr>
                <w:sz w:val="26"/>
                <w:szCs w:val="26"/>
              </w:rPr>
            </w:pP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:rsidR="00F278D2" w:rsidRDefault="00C5303D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>
            <w:pPr>
              <w:spacing w:before="10"/>
            </w:pPr>
          </w:p>
          <w:p w:rsidR="00F278D2" w:rsidRDefault="00C5303D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31.12.2024 ovvero per ogni figlio maggiorenne che risulti totalmente o permanentemente inabile a proficuo lavoro.</w:t>
            </w:r>
          </w:p>
          <w:p w:rsidR="00F278D2" w:rsidRDefault="00C5303D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:rsidR="00F278D2" w:rsidRDefault="00C5303D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:rsidR="00F278D2" w:rsidRDefault="00C5303D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:rsidR="00F278D2" w:rsidRDefault="00C5303D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:rsidR="00F278D2" w:rsidRDefault="00C5303D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:rsidR="00F278D2" w:rsidRDefault="00C5303D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>
            <w:pPr>
              <w:spacing w:before="10"/>
            </w:pPr>
          </w:p>
          <w:p w:rsidR="00F278D2" w:rsidRDefault="00C5303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F278D2" w:rsidRDefault="00F278D2"/>
        </w:tc>
      </w:tr>
    </w:tbl>
    <w:p w:rsidR="00F278D2" w:rsidRDefault="00F278D2"/>
    <w:p w:rsidR="00F278D2" w:rsidRDefault="00F278D2"/>
    <w:p w:rsidR="00F278D2" w:rsidRDefault="00F278D2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F278D2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C5303D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C5303D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C5303D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:rsidR="00F278D2" w:rsidRDefault="00C5303D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F278D2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>
            <w:pPr>
              <w:spacing w:before="7"/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:rsidR="00F278D2" w:rsidRDefault="00C5303D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>
            <w:pPr>
              <w:spacing w:before="4"/>
              <w:rPr>
                <w:sz w:val="17"/>
                <w:szCs w:val="17"/>
              </w:rPr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:rsidR="00F278D2" w:rsidRDefault="00F278D2">
            <w:pPr>
              <w:ind w:left="50"/>
              <w:rPr>
                <w:sz w:val="16"/>
                <w:szCs w:val="16"/>
              </w:rPr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:rsidR="00F278D2" w:rsidRDefault="00F278D2">
            <w:pPr>
              <w:ind w:left="50"/>
              <w:rPr>
                <w:sz w:val="16"/>
                <w:szCs w:val="16"/>
              </w:rPr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:rsidR="00F278D2" w:rsidRDefault="00F278D2">
            <w:pPr>
              <w:ind w:left="50"/>
              <w:rPr>
                <w:sz w:val="16"/>
                <w:szCs w:val="16"/>
              </w:rPr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>
            <w:pPr>
              <w:spacing w:before="7"/>
            </w:pPr>
          </w:p>
          <w:p w:rsidR="00F278D2" w:rsidRDefault="00C5303D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278D2" w:rsidRDefault="00F278D2">
            <w:pPr>
              <w:spacing w:before="5"/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:rsidR="00F278D2" w:rsidRDefault="00F278D2">
            <w:pPr>
              <w:ind w:left="50"/>
              <w:rPr>
                <w:sz w:val="16"/>
                <w:szCs w:val="16"/>
              </w:rPr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:rsidR="00F278D2" w:rsidRDefault="00F278D2">
            <w:pPr>
              <w:ind w:left="50"/>
              <w:rPr>
                <w:sz w:val="16"/>
                <w:szCs w:val="16"/>
              </w:rPr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:rsidR="00F278D2" w:rsidRDefault="00F278D2">
            <w:pPr>
              <w:spacing w:before="18"/>
              <w:rPr>
                <w:sz w:val="22"/>
                <w:szCs w:val="22"/>
              </w:rPr>
            </w:pPr>
          </w:p>
          <w:p w:rsidR="00F278D2" w:rsidRDefault="00C5303D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:rsidR="00F278D2" w:rsidRDefault="00F278D2">
            <w:pPr>
              <w:spacing w:before="15"/>
            </w:pPr>
          </w:p>
          <w:p w:rsidR="00F278D2" w:rsidRDefault="00C5303D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:rsidR="00F278D2" w:rsidRDefault="00C5303D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>
            <w:pPr>
              <w:spacing w:before="6"/>
              <w:rPr>
                <w:sz w:val="17"/>
                <w:szCs w:val="17"/>
              </w:rPr>
            </w:pP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:rsidR="00F278D2" w:rsidRDefault="00F278D2">
            <w:pPr>
              <w:spacing w:before="6"/>
              <w:rPr>
                <w:sz w:val="17"/>
                <w:szCs w:val="17"/>
              </w:rPr>
            </w:pP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:rsidR="00F278D2" w:rsidRDefault="00C5303D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:rsidR="00F278D2" w:rsidRDefault="00C5303D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8D2" w:rsidRDefault="00F278D2"/>
        </w:tc>
      </w:tr>
      <w:tr w:rsidR="00F278D2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78D2" w:rsidRDefault="00C5303D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F278D2" w:rsidRDefault="00F278D2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F278D2" w:rsidRDefault="00F27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F278D2" w:rsidRDefault="00F278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278D2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:rsidR="00F278D2" w:rsidRDefault="00C5303D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:rsidR="00F278D2" w:rsidRDefault="00C5303D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:rsidR="00F278D2" w:rsidRDefault="00C5303D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:rsidR="00F278D2" w:rsidRDefault="00C5303D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:rsidR="00F278D2" w:rsidRDefault="00C5303D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:rsidR="00F278D2" w:rsidRDefault="00C5303D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C5303D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278D2" w:rsidRDefault="00F278D2"/>
        </w:tc>
      </w:tr>
      <w:tr w:rsidR="00F278D2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8D2" w:rsidRDefault="00F278D2">
            <w:pPr>
              <w:spacing w:before="11"/>
              <w:rPr>
                <w:sz w:val="22"/>
                <w:szCs w:val="22"/>
              </w:rPr>
            </w:pPr>
          </w:p>
          <w:p w:rsidR="00F278D2" w:rsidRDefault="00C5303D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8D2" w:rsidRDefault="00F278D2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8D2" w:rsidRDefault="00F278D2"/>
        </w:tc>
      </w:tr>
    </w:tbl>
    <w:p w:rsidR="00F278D2" w:rsidRDefault="00F278D2">
      <w:pPr>
        <w:spacing w:before="18"/>
        <w:rPr>
          <w:sz w:val="22"/>
          <w:szCs w:val="22"/>
        </w:rPr>
      </w:pPr>
    </w:p>
    <w:p w:rsidR="006F2D47" w:rsidRDefault="00C5303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</w:p>
    <w:p w:rsidR="006F2D47" w:rsidRDefault="006F2D47">
      <w:pPr>
        <w:rPr>
          <w:b/>
          <w:sz w:val="16"/>
          <w:szCs w:val="16"/>
        </w:rPr>
      </w:pPr>
    </w:p>
    <w:p w:rsidR="00F278D2" w:rsidRDefault="00C5303D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F278D2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4A6"/>
    <w:multiLevelType w:val="multilevel"/>
    <w:tmpl w:val="CA3E2782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>
    <w:nsid w:val="7FF35B9B"/>
    <w:multiLevelType w:val="multilevel"/>
    <w:tmpl w:val="4364DCDE"/>
    <w:lvl w:ilvl="0">
      <w:start w:val="3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D2"/>
    <w:rsid w:val="006F2D47"/>
    <w:rsid w:val="00C5303D"/>
    <w:rsid w:val="00F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Segreteria2022</cp:lastModifiedBy>
  <cp:revision>3</cp:revision>
  <dcterms:created xsi:type="dcterms:W3CDTF">2024-02-28T08:46:00Z</dcterms:created>
  <dcterms:modified xsi:type="dcterms:W3CDTF">2024-02-28T11:07:00Z</dcterms:modified>
</cp:coreProperties>
</file>